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5049" w14:textId="42FD925A" w:rsidR="00C07665" w:rsidRDefault="00C07665" w:rsidP="00C07665">
      <w:pP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1AF2B9" wp14:editId="301E0F44">
            <wp:simplePos x="0" y="0"/>
            <wp:positionH relativeFrom="column">
              <wp:posOffset>4460051</wp:posOffset>
            </wp:positionH>
            <wp:positionV relativeFrom="paragraph">
              <wp:posOffset>-132080</wp:posOffset>
            </wp:positionV>
            <wp:extent cx="1188571" cy="1188571"/>
            <wp:effectExtent l="0" t="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571" cy="118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1F497D"/>
          <w:sz w:val="22"/>
          <w:szCs w:val="22"/>
          <w:bdr w:val="none" w:sz="0" w:space="0" w:color="auto" w:frame="1"/>
        </w:rPr>
        <w:drawing>
          <wp:inline distT="0" distB="0" distL="0" distR="0" wp14:anchorId="3FD4749D" wp14:editId="4000EF22">
            <wp:extent cx="1183499" cy="1049879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39" cy="106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C6204" w14:textId="607E78C6" w:rsidR="00C07665" w:rsidRPr="00C07665" w:rsidRDefault="00C07665" w:rsidP="00C07665">
      <w:pPr>
        <w:rPr>
          <w:sz w:val="16"/>
          <w:szCs w:val="16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ab/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ab/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ab/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ab/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ab/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ab/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ab/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ab/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ab/>
      </w:r>
      <w:hyperlink r:id="rId7" w:history="1">
        <w:r w:rsidRPr="00BF17E3">
          <w:rPr>
            <w:rStyle w:val="Hyperlink"/>
            <w:sz w:val="16"/>
            <w:szCs w:val="16"/>
          </w:rPr>
          <w:t>https://www.ca203.pitapitlunchprogram.ca</w:t>
        </w:r>
      </w:hyperlink>
      <w:r w:rsidRPr="00C07665">
        <w:rPr>
          <w:sz w:val="16"/>
          <w:szCs w:val="16"/>
        </w:rPr>
        <w:t xml:space="preserve"> </w:t>
      </w:r>
    </w:p>
    <w:p w14:paraId="492173D6" w14:textId="3A490A25" w:rsidR="00C07665" w:rsidRDefault="00C07665">
      <w:pP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14:paraId="0E0E007D" w14:textId="5F774CC9" w:rsidR="00C07665" w:rsidRDefault="00C07665">
      <w:pP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14:paraId="37C51D13" w14:textId="1440FBFA" w:rsidR="00852869" w:rsidRDefault="00852869">
      <w:r>
        <w:t xml:space="preserve">Hello </w:t>
      </w:r>
      <w:proofErr w:type="gramStart"/>
      <w:r>
        <w:t>Parents</w:t>
      </w:r>
      <w:proofErr w:type="gramEnd"/>
      <w:r>
        <w:t>!</w:t>
      </w:r>
    </w:p>
    <w:p w14:paraId="382DB16B" w14:textId="1DFEC897" w:rsidR="00852869" w:rsidRDefault="00852869"/>
    <w:p w14:paraId="00E9E0D6" w14:textId="5CB18A9C" w:rsidR="004B5512" w:rsidRDefault="00852869">
      <w:r>
        <w:t>In</w:t>
      </w:r>
      <w:r w:rsidR="004B5512">
        <w:t xml:space="preserve"> preparation for back to school on January 9, PLEASE place your pita orders PRIOR to Jan 8</w:t>
      </w:r>
      <w:r w:rsidR="004B5512" w:rsidRPr="004B5512">
        <w:rPr>
          <w:vertAlign w:val="superscript"/>
        </w:rPr>
        <w:t>th</w:t>
      </w:r>
      <w:r w:rsidR="004B5512">
        <w:t xml:space="preserve"> 6pm.  This is extremely important to ensure your child receive</w:t>
      </w:r>
      <w:r w:rsidR="00964E46">
        <w:t>s</w:t>
      </w:r>
      <w:r w:rsidR="004B5512">
        <w:t xml:space="preserve"> a pita next week.  </w:t>
      </w:r>
    </w:p>
    <w:p w14:paraId="7F8FC122" w14:textId="58C724E1" w:rsidR="00C07665" w:rsidRDefault="00542B7E">
      <w:r>
        <w:t xml:space="preserve"> </w:t>
      </w:r>
    </w:p>
    <w:p w14:paraId="6ADE9F0E" w14:textId="77777777" w:rsidR="008C1AC6" w:rsidRDefault="008C1AC6"/>
    <w:p w14:paraId="25D701DE" w14:textId="1F1EE6FA" w:rsidR="004B5512" w:rsidRDefault="004B5512">
      <w:r>
        <w:t>FYI</w:t>
      </w:r>
      <w:r w:rsidR="00964E46">
        <w:t xml:space="preserve"> / BEST PRACTICES:</w:t>
      </w:r>
    </w:p>
    <w:p w14:paraId="7631C147" w14:textId="77777777" w:rsidR="00964E46" w:rsidRDefault="00964E46"/>
    <w:p w14:paraId="34FB8FC7" w14:textId="35581ABD" w:rsidR="004B5512" w:rsidRDefault="004B5512" w:rsidP="004B5512">
      <w:pPr>
        <w:pStyle w:val="ListParagraph"/>
        <w:numPr>
          <w:ilvl w:val="0"/>
          <w:numId w:val="1"/>
        </w:numPr>
      </w:pPr>
      <w:r>
        <w:t>O</w:t>
      </w:r>
      <w:r w:rsidR="00D2102B">
        <w:t>rder</w:t>
      </w:r>
      <w:r>
        <w:t xml:space="preserve">ing </w:t>
      </w:r>
      <w:r w:rsidR="00964E46">
        <w:t xml:space="preserve">a quantity of </w:t>
      </w:r>
      <w:r w:rsidR="00D2102B">
        <w:t xml:space="preserve">1x will provide your child with 1 pita the first week back to school.    </w:t>
      </w:r>
      <w:r>
        <w:t>O</w:t>
      </w:r>
      <w:r w:rsidR="00D2102B">
        <w:t>rder</w:t>
      </w:r>
      <w:r>
        <w:t>ing</w:t>
      </w:r>
      <w:r w:rsidR="00D2102B">
        <w:t xml:space="preserve"> multiple pitas will provide your child with multiple weeks of pitas.  </w:t>
      </w:r>
    </w:p>
    <w:p w14:paraId="6F0D2DC7" w14:textId="14D79D65" w:rsidR="00542B7E" w:rsidRDefault="004B5512" w:rsidP="00542B7E">
      <w:pPr>
        <w:pStyle w:val="ListParagraph"/>
      </w:pPr>
      <w:r>
        <w:t xml:space="preserve">(Ordering </w:t>
      </w:r>
      <w:r w:rsidR="00D2102B">
        <w:t>6x bacon pita = 6 weeks</w:t>
      </w:r>
      <w:r>
        <w:t xml:space="preserve"> of pitas)</w:t>
      </w:r>
    </w:p>
    <w:p w14:paraId="3DBDAA87" w14:textId="139A1972" w:rsidR="004B5512" w:rsidRDefault="004B5512" w:rsidP="004B5512"/>
    <w:p w14:paraId="6AA4506E" w14:textId="4BD81C90" w:rsidR="00542B7E" w:rsidRDefault="00542B7E" w:rsidP="00542B7E">
      <w:pPr>
        <w:pStyle w:val="ListParagraph"/>
        <w:numPr>
          <w:ilvl w:val="0"/>
          <w:numId w:val="1"/>
        </w:numPr>
      </w:pPr>
      <w:r>
        <w:t>To ensure your child receives a pita for the coming week, orders must be submitted PRIOR to Sunday 6PM.</w:t>
      </w:r>
    </w:p>
    <w:p w14:paraId="6AC74490" w14:textId="45EF5D1E" w:rsidR="00542B7E" w:rsidRDefault="00542B7E" w:rsidP="00542B7E">
      <w:pPr>
        <w:pStyle w:val="ListParagraph"/>
      </w:pPr>
    </w:p>
    <w:p w14:paraId="03279F6E" w14:textId="39A80A36" w:rsidR="00964E46" w:rsidRPr="00964E46" w:rsidRDefault="00964E46" w:rsidP="00964E46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964E46">
        <w:rPr>
          <w:b/>
          <w:bCs/>
          <w:highlight w:val="yellow"/>
        </w:rPr>
        <w:t xml:space="preserve">Set a reminder in your phone or on your family calendar etc. to ensure you do not forget to replenish pitas after your allotted weeks have run out. </w:t>
      </w:r>
    </w:p>
    <w:p w14:paraId="35535E81" w14:textId="77777777" w:rsidR="00964E46" w:rsidRDefault="00964E46" w:rsidP="00964E46">
      <w:pPr>
        <w:pStyle w:val="ListParagraph"/>
      </w:pPr>
    </w:p>
    <w:p w14:paraId="635B8A18" w14:textId="10069729" w:rsidR="004B5512" w:rsidRDefault="00542B7E" w:rsidP="00964E46">
      <w:pPr>
        <w:pStyle w:val="ListParagraph"/>
        <w:numPr>
          <w:ilvl w:val="0"/>
          <w:numId w:val="1"/>
        </w:numPr>
      </w:pPr>
      <w:r>
        <w:t xml:space="preserve">Feedback is the best way we can improve.  Please do not hesitate to email me or use our WhatsApp messaging found on our website.  </w:t>
      </w:r>
    </w:p>
    <w:p w14:paraId="5896F616" w14:textId="77777777" w:rsidR="00964E46" w:rsidRDefault="00964E46" w:rsidP="00964E46">
      <w:pPr>
        <w:pStyle w:val="ListParagraph"/>
      </w:pPr>
    </w:p>
    <w:p w14:paraId="42ACBF3D" w14:textId="5A54B79F" w:rsidR="00852869" w:rsidRDefault="00964E46" w:rsidP="008C1AC6">
      <w:pPr>
        <w:pStyle w:val="ListParagraph"/>
        <w:numPr>
          <w:ilvl w:val="0"/>
          <w:numId w:val="1"/>
        </w:numPr>
      </w:pPr>
      <w:r>
        <w:t>Questions or website issues</w:t>
      </w:r>
      <w:r w:rsidR="0099449B">
        <w:t xml:space="preserve">, </w:t>
      </w:r>
      <w:r>
        <w:t xml:space="preserve">please reach out </w:t>
      </w:r>
      <w:r w:rsidR="0099449B">
        <w:t xml:space="preserve">to me </w:t>
      </w:r>
      <w:r>
        <w:t>directly</w:t>
      </w:r>
      <w:r w:rsidR="0099449B">
        <w:t xml:space="preserve"> </w:t>
      </w:r>
      <w:r>
        <w:t>–</w:t>
      </w:r>
      <w:r w:rsidR="0099449B">
        <w:t xml:space="preserve"> please </w:t>
      </w:r>
      <w:r>
        <w:t>do not call the store.</w:t>
      </w:r>
    </w:p>
    <w:p w14:paraId="00D33BE0" w14:textId="4AEF28BA" w:rsidR="00852869" w:rsidRDefault="00852869" w:rsidP="00852869"/>
    <w:p w14:paraId="53FA387E" w14:textId="41561A35" w:rsidR="00852869" w:rsidRDefault="00852869" w:rsidP="00852869"/>
    <w:p w14:paraId="1F383454" w14:textId="132557F8" w:rsidR="00852869" w:rsidRDefault="00852869" w:rsidP="00852869">
      <w:r>
        <w:t>Thank you for choosing Pita Pit!</w:t>
      </w:r>
    </w:p>
    <w:p w14:paraId="0815B5CA" w14:textId="43EBBC68" w:rsidR="00852869" w:rsidRDefault="00852869" w:rsidP="00852869"/>
    <w:p w14:paraId="45A7BA32" w14:textId="6CD67CAE" w:rsidR="00852869" w:rsidRDefault="00852869" w:rsidP="00852869">
      <w:r>
        <w:t>Martine Thomas</w:t>
      </w:r>
    </w:p>
    <w:p w14:paraId="7B7A0975" w14:textId="693F4DDC" w:rsidR="00852869" w:rsidRDefault="00C07665" w:rsidP="00852869">
      <w:pPr>
        <w:rPr>
          <w:rFonts w:ascii="Calibri" w:hAnsi="Calibri" w:cs="Calibri"/>
        </w:rPr>
      </w:pPr>
      <w:hyperlink r:id="rId8" w:history="1">
        <w:r w:rsidRPr="00C07665">
          <w:rPr>
            <w:rStyle w:val="Hyperlink"/>
            <w:rFonts w:ascii="Calibri" w:hAnsi="Calibri" w:cs="Calibri"/>
          </w:rPr>
          <w:t>ca203@mypitapit.ca</w:t>
        </w:r>
      </w:hyperlink>
    </w:p>
    <w:p w14:paraId="3182E325" w14:textId="77777777" w:rsidR="008C1AC6" w:rsidRDefault="008C1AC6" w:rsidP="008C1AC6"/>
    <w:p w14:paraId="320D45BA" w14:textId="77777777" w:rsidR="008C1AC6" w:rsidRDefault="008C1AC6" w:rsidP="008C1AC6">
      <w:pPr>
        <w:rPr>
          <w:rFonts w:ascii="Calibri" w:hAnsi="Calibri" w:cs="Calibri"/>
        </w:rPr>
      </w:pPr>
    </w:p>
    <w:p w14:paraId="277EECEE" w14:textId="012410B7" w:rsidR="00C07665" w:rsidRPr="008C1AC6" w:rsidRDefault="008C1AC6" w:rsidP="008C1AC6">
      <w:pPr>
        <w:rPr>
          <w:sz w:val="12"/>
          <w:szCs w:val="12"/>
        </w:rPr>
      </w:pPr>
      <w:r>
        <w:rPr>
          <w:rFonts w:ascii="Calibri" w:hAnsi="Calibri" w:cs="Calibri"/>
        </w:rPr>
        <w:t xml:space="preserve">                      </w:t>
      </w:r>
      <w:r w:rsidR="00C07665">
        <w:rPr>
          <w:rFonts w:ascii="Calibri" w:hAnsi="Calibri" w:cs="Calibri"/>
        </w:rPr>
        <w:t>WhatsApp</w:t>
      </w:r>
      <w:r>
        <w:rPr>
          <w:rFonts w:ascii="Calibri" w:hAnsi="Calibri" w:cs="Calibri"/>
        </w:rPr>
        <w:t xml:space="preserve">:                                           </w:t>
      </w:r>
      <w:r w:rsidR="0099449B">
        <w:rPr>
          <w:rFonts w:ascii="Calibri" w:hAnsi="Calibri" w:cs="Calibri"/>
        </w:rPr>
        <w:tab/>
      </w:r>
      <w:r w:rsidR="0099449B">
        <w:rPr>
          <w:rFonts w:ascii="Calibri" w:hAnsi="Calibri" w:cs="Calibri"/>
        </w:rPr>
        <w:tab/>
      </w:r>
      <w:r w:rsidR="0099449B">
        <w:rPr>
          <w:rFonts w:ascii="Calibri" w:hAnsi="Calibri" w:cs="Calibri"/>
        </w:rPr>
        <w:tab/>
        <w:t xml:space="preserve">        </w:t>
      </w:r>
      <w:r>
        <w:t>Link to order:</w:t>
      </w:r>
    </w:p>
    <w:p w14:paraId="1F0E3DA4" w14:textId="2C675EF8" w:rsidR="008C1AC6" w:rsidRPr="008C1AC6" w:rsidRDefault="00C07665" w:rsidP="008C1AC6">
      <w:pPr>
        <w:jc w:val="center"/>
        <w:rPr>
          <w:rFonts w:ascii="Calibri" w:hAnsi="Calibri" w:cs="Calibri"/>
          <w:sz w:val="20"/>
          <w:szCs w:val="20"/>
        </w:rPr>
      </w:pPr>
      <w:hyperlink r:id="rId9" w:tgtFrame="_blank" w:history="1">
        <w:r w:rsidRPr="008C1AC6">
          <w:rPr>
            <w:rStyle w:val="Hyperlink"/>
            <w:rFonts w:ascii="Calibri" w:hAnsi="Calibri" w:cs="Calibri"/>
            <w:sz w:val="20"/>
            <w:szCs w:val="20"/>
            <w:u w:val="none"/>
            <w:bdr w:val="none" w:sz="0" w:space="0" w:color="auto" w:frame="1"/>
          </w:rPr>
          <w:t>https://wa.me/message/Y7MXHGW2YT7LD1</w:t>
        </w:r>
      </w:hyperlink>
      <w:r w:rsidR="008C1AC6" w:rsidRPr="008C1AC6">
        <w:rPr>
          <w:rFonts w:ascii="Calibri" w:hAnsi="Calibri" w:cs="Calibri"/>
          <w:sz w:val="20"/>
          <w:szCs w:val="20"/>
        </w:rPr>
        <w:t xml:space="preserve">     </w:t>
      </w:r>
      <w:r w:rsidR="008C1AC6">
        <w:rPr>
          <w:rFonts w:ascii="Calibri" w:hAnsi="Calibri" w:cs="Calibri"/>
          <w:sz w:val="20"/>
          <w:szCs w:val="20"/>
        </w:rPr>
        <w:t xml:space="preserve">                                  </w:t>
      </w:r>
      <w:r w:rsidR="008C1AC6" w:rsidRPr="008C1AC6">
        <w:rPr>
          <w:rFonts w:ascii="Calibri" w:hAnsi="Calibri" w:cs="Calibri"/>
          <w:sz w:val="20"/>
          <w:szCs w:val="20"/>
        </w:rPr>
        <w:t xml:space="preserve">        </w:t>
      </w:r>
      <w:r w:rsidR="008C1AC6" w:rsidRPr="008C1AC6">
        <w:rPr>
          <w:sz w:val="20"/>
          <w:szCs w:val="20"/>
        </w:rPr>
        <w:fldChar w:fldCharType="begin"/>
      </w:r>
      <w:r w:rsidR="008C1AC6" w:rsidRPr="008C1AC6">
        <w:rPr>
          <w:sz w:val="20"/>
          <w:szCs w:val="20"/>
        </w:rPr>
        <w:instrText xml:space="preserve"> HYPERLINK "https://www.ca203.pitapitlunchprogram.ca" </w:instrText>
      </w:r>
      <w:r w:rsidR="008C1AC6" w:rsidRPr="008C1AC6">
        <w:rPr>
          <w:sz w:val="20"/>
          <w:szCs w:val="20"/>
        </w:rPr>
        <w:fldChar w:fldCharType="separate"/>
      </w:r>
      <w:r w:rsidR="008C1AC6" w:rsidRPr="008C1AC6">
        <w:rPr>
          <w:rStyle w:val="Hyperlink"/>
          <w:sz w:val="20"/>
          <w:szCs w:val="20"/>
        </w:rPr>
        <w:t>https://www.ca203.pitapitlunchprogram.ca</w:t>
      </w:r>
      <w:r w:rsidR="008C1AC6" w:rsidRPr="008C1AC6">
        <w:rPr>
          <w:sz w:val="20"/>
          <w:szCs w:val="20"/>
        </w:rPr>
        <w:fldChar w:fldCharType="end"/>
      </w:r>
    </w:p>
    <w:p w14:paraId="4A0843D1" w14:textId="17C01131" w:rsidR="00C07665" w:rsidRDefault="0099449B" w:rsidP="008C1AC6">
      <w:pPr>
        <w:jc w:val="center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62735A" wp14:editId="5998EC54">
            <wp:simplePos x="0" y="0"/>
            <wp:positionH relativeFrom="column">
              <wp:posOffset>4350209</wp:posOffset>
            </wp:positionH>
            <wp:positionV relativeFrom="paragraph">
              <wp:posOffset>5715</wp:posOffset>
            </wp:positionV>
            <wp:extent cx="926249" cy="926249"/>
            <wp:effectExtent l="0" t="0" r="127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249" cy="926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1C063E02" wp14:editId="61819D1F">
            <wp:simplePos x="0" y="0"/>
            <wp:positionH relativeFrom="column">
              <wp:posOffset>699121</wp:posOffset>
            </wp:positionH>
            <wp:positionV relativeFrom="paragraph">
              <wp:posOffset>63689</wp:posOffset>
            </wp:positionV>
            <wp:extent cx="864770" cy="872474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5" t="9708" r="11489" b="7572"/>
                    <a:stretch/>
                  </pic:blipFill>
                  <pic:spPr bwMode="auto">
                    <a:xfrm>
                      <a:off x="0" y="0"/>
                      <a:ext cx="864770" cy="872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A55A4" w14:textId="7DDD61EC" w:rsidR="00C07665" w:rsidRPr="00C07665" w:rsidRDefault="00C07665" w:rsidP="008C1AC6">
      <w:pPr>
        <w:jc w:val="center"/>
        <w:rPr>
          <w:rFonts w:ascii="Calibri" w:hAnsi="Calibri" w:cs="Calibri"/>
        </w:rPr>
      </w:pPr>
    </w:p>
    <w:sectPr w:rsidR="00C07665" w:rsidRPr="00C07665" w:rsidSect="00C07665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579F6"/>
    <w:multiLevelType w:val="hybridMultilevel"/>
    <w:tmpl w:val="7120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42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2B"/>
    <w:rsid w:val="004B5512"/>
    <w:rsid w:val="00542B7E"/>
    <w:rsid w:val="005C4D81"/>
    <w:rsid w:val="00635413"/>
    <w:rsid w:val="00852869"/>
    <w:rsid w:val="008C1AC6"/>
    <w:rsid w:val="00964E46"/>
    <w:rsid w:val="0099449B"/>
    <w:rsid w:val="00C07665"/>
    <w:rsid w:val="00D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8BAA"/>
  <w15:chartTrackingRefBased/>
  <w15:docId w15:val="{55DC9A9C-EFCA-8C43-871A-D108EA67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B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203@mypitapit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203.pitapitlunchprogram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a.me/message/Y7MXHGW2YT7LD1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Thomas</dc:creator>
  <cp:keywords/>
  <dc:description/>
  <cp:lastModifiedBy>Martine Thomas</cp:lastModifiedBy>
  <cp:revision>1</cp:revision>
  <dcterms:created xsi:type="dcterms:W3CDTF">2023-01-02T00:54:00Z</dcterms:created>
  <dcterms:modified xsi:type="dcterms:W3CDTF">2023-01-04T20:57:00Z</dcterms:modified>
</cp:coreProperties>
</file>